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FBA" w:rsidRPr="00AE4FBC" w:rsidRDefault="00FC2FBA" w:rsidP="00F30A44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5888" w:rsidRPr="00B028BD" w:rsidRDefault="003B5888" w:rsidP="0038596A">
      <w:pPr>
        <w:pStyle w:val="a9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611041">
        <w:rPr>
          <w:rFonts w:ascii="Times New Roman" w:hAnsi="Times New Roman"/>
          <w:b/>
        </w:rPr>
        <w:t>УЧЕБНЫЙ ПЛАН</w:t>
      </w:r>
      <w:r w:rsidR="000C7F44">
        <w:rPr>
          <w:rFonts w:ascii="Times New Roman" w:hAnsi="Times New Roman"/>
          <w:b/>
        </w:rPr>
        <w:t xml:space="preserve"> </w:t>
      </w:r>
      <w:r w:rsidRPr="00611041">
        <w:rPr>
          <w:rFonts w:ascii="Times New Roman" w:hAnsi="Times New Roman"/>
          <w:b/>
        </w:rPr>
        <w:t>ПРОГРАММЫ</w:t>
      </w:r>
    </w:p>
    <w:p w:rsidR="003B5888" w:rsidRDefault="003B5888" w:rsidP="0038596A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Наименование программы:</w:t>
      </w:r>
      <w:r w:rsidRPr="00611041">
        <w:rPr>
          <w:rFonts w:ascii="Times New Roman" w:hAnsi="Times New Roman"/>
        </w:rPr>
        <w:t xml:space="preserve"> </w:t>
      </w:r>
      <w:r w:rsidR="00024E43" w:rsidRPr="00C77D1E">
        <w:rPr>
          <w:rFonts w:ascii="Times New Roman" w:hAnsi="Times New Roman" w:cs="Times New Roman"/>
        </w:rPr>
        <w:t>Сценическое искусство</w:t>
      </w:r>
    </w:p>
    <w:p w:rsidR="00880719" w:rsidRPr="00BC1679" w:rsidRDefault="003B5888" w:rsidP="0038596A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Категория слушателей:</w:t>
      </w:r>
      <w:r w:rsidRPr="00611041">
        <w:rPr>
          <w:rFonts w:ascii="Times New Roman" w:hAnsi="Times New Roman"/>
        </w:rPr>
        <w:t xml:space="preserve"> </w:t>
      </w:r>
      <w:proofErr w:type="gramStart"/>
      <w:r w:rsidR="00880719">
        <w:rPr>
          <w:rFonts w:ascii="Times New Roman" w:hAnsi="Times New Roman"/>
        </w:rPr>
        <w:t>обучающиеся</w:t>
      </w:r>
      <w:proofErr w:type="gramEnd"/>
      <w:r w:rsidR="00880719">
        <w:rPr>
          <w:rFonts w:ascii="Times New Roman" w:hAnsi="Times New Roman"/>
        </w:rPr>
        <w:t xml:space="preserve"> в возрасте 7-11 лет. </w:t>
      </w:r>
    </w:p>
    <w:p w:rsidR="003B5888" w:rsidRPr="00611041" w:rsidRDefault="003B5888" w:rsidP="0038596A">
      <w:pPr>
        <w:ind w:firstLine="709"/>
        <w:jc w:val="both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Количество часов:</w:t>
      </w:r>
      <w:r w:rsidRPr="00611041">
        <w:rPr>
          <w:rFonts w:ascii="Times New Roman" w:hAnsi="Times New Roman"/>
        </w:rPr>
        <w:t xml:space="preserve"> </w:t>
      </w:r>
      <w:r w:rsidR="00EB3AF8">
        <w:rPr>
          <w:rFonts w:ascii="Times New Roman" w:hAnsi="Times New Roman"/>
        </w:rPr>
        <w:t>12</w:t>
      </w:r>
      <w:r w:rsidRPr="0061104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академических час</w:t>
      </w:r>
      <w:r w:rsidR="00443B62">
        <w:rPr>
          <w:rFonts w:ascii="Times New Roman" w:hAnsi="Times New Roman"/>
        </w:rPr>
        <w:t>ов</w:t>
      </w:r>
      <w:r>
        <w:rPr>
          <w:rFonts w:ascii="Times New Roman" w:hAnsi="Times New Roman"/>
        </w:rPr>
        <w:t>.</w:t>
      </w:r>
    </w:p>
    <w:p w:rsidR="003B5888" w:rsidRDefault="003B5888" w:rsidP="0038596A">
      <w:pPr>
        <w:ind w:firstLine="709"/>
        <w:rPr>
          <w:rFonts w:ascii="Times New Roman" w:hAnsi="Times New Roman"/>
        </w:rPr>
      </w:pPr>
      <w:r w:rsidRPr="003B5888">
        <w:rPr>
          <w:rFonts w:ascii="Times New Roman" w:hAnsi="Times New Roman"/>
          <w:b/>
        </w:rPr>
        <w:t>Форма обучения:</w:t>
      </w:r>
      <w:r w:rsidRPr="00611041">
        <w:rPr>
          <w:rFonts w:ascii="Times New Roman" w:hAnsi="Times New Roman"/>
        </w:rPr>
        <w:t xml:space="preserve"> очная.</w:t>
      </w:r>
    </w:p>
    <w:p w:rsidR="00AE79C8" w:rsidRDefault="003B5888" w:rsidP="0038596A">
      <w:pPr>
        <w:ind w:firstLine="567"/>
        <w:jc w:val="right"/>
        <w:rPr>
          <w:rFonts w:ascii="Times New Roman" w:hAnsi="Times New Roman" w:cs="Times New Roman"/>
        </w:rPr>
      </w:pPr>
      <w:r w:rsidRPr="00B028BD">
        <w:rPr>
          <w:rFonts w:ascii="Times New Roman" w:hAnsi="Times New Roman"/>
        </w:rPr>
        <w:t xml:space="preserve"> </w:t>
      </w:r>
      <w:r w:rsidR="000C7F44">
        <w:rPr>
          <w:rFonts w:ascii="Times New Roman" w:hAnsi="Times New Roman"/>
        </w:rPr>
        <w:t>Таблица 1</w:t>
      </w:r>
      <w:r>
        <w:rPr>
          <w:rFonts w:ascii="Times New Roman" w:hAnsi="Times New Roman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7"/>
        <w:gridCol w:w="3136"/>
        <w:gridCol w:w="1844"/>
        <w:gridCol w:w="1417"/>
        <w:gridCol w:w="2520"/>
      </w:tblGrid>
      <w:tr w:rsidR="000C7F44" w:rsidRPr="00443B62" w:rsidTr="00992F06">
        <w:trPr>
          <w:trHeight w:val="276"/>
        </w:trPr>
        <w:tc>
          <w:tcPr>
            <w:tcW w:w="343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№</w:t>
            </w:r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43B62">
              <w:rPr>
                <w:rFonts w:ascii="Times New Roman" w:hAnsi="Times New Roman" w:cs="Times New Roman"/>
              </w:rPr>
              <w:t>п</w:t>
            </w:r>
            <w:proofErr w:type="gramEnd"/>
            <w:r w:rsidRPr="00443B62">
              <w:rPr>
                <w:rFonts w:ascii="Times New Roman" w:hAnsi="Times New Roman" w:cs="Times New Roman"/>
                <w:lang w:val="en-US"/>
              </w:rPr>
              <w:t>/</w:t>
            </w:r>
            <w:r w:rsidRPr="00443B62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1638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Наименование</w:t>
            </w:r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разделов</w:t>
            </w:r>
          </w:p>
        </w:tc>
        <w:tc>
          <w:tcPr>
            <w:tcW w:w="963" w:type="pct"/>
            <w:vMerge w:val="restart"/>
          </w:tcPr>
          <w:p w:rsidR="000C7F44" w:rsidRPr="00443B62" w:rsidRDefault="00181B8D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</w:t>
            </w:r>
            <w:r w:rsidR="000C7F44" w:rsidRPr="00443B62">
              <w:rPr>
                <w:rFonts w:ascii="Times New Roman" w:hAnsi="Times New Roman" w:cs="Times New Roman"/>
              </w:rPr>
              <w:t>емкость</w:t>
            </w:r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(час.)</w:t>
            </w:r>
          </w:p>
        </w:tc>
        <w:tc>
          <w:tcPr>
            <w:tcW w:w="740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Всего,</w:t>
            </w:r>
          </w:p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43B62">
              <w:rPr>
                <w:rFonts w:ascii="Times New Roman" w:hAnsi="Times New Roman" w:cs="Times New Roman"/>
              </w:rPr>
              <w:t>контак</w:t>
            </w:r>
            <w:proofErr w:type="gramStart"/>
            <w:r w:rsidRPr="00443B62">
              <w:rPr>
                <w:rFonts w:ascii="Times New Roman" w:hAnsi="Times New Roman" w:cs="Times New Roman"/>
              </w:rPr>
              <w:t>.ч</w:t>
            </w:r>
            <w:proofErr w:type="gramEnd"/>
            <w:r w:rsidRPr="00443B62">
              <w:rPr>
                <w:rFonts w:ascii="Times New Roman" w:hAnsi="Times New Roman" w:cs="Times New Roman"/>
              </w:rPr>
              <w:t>ас</w:t>
            </w:r>
            <w:proofErr w:type="spellEnd"/>
            <w:r w:rsidRPr="00443B6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16" w:type="pct"/>
            <w:vMerge w:val="restart"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0C7F44" w:rsidRPr="00443B62" w:rsidTr="00992F06">
        <w:trPr>
          <w:trHeight w:val="276"/>
        </w:trPr>
        <w:tc>
          <w:tcPr>
            <w:tcW w:w="343" w:type="pct"/>
            <w:vMerge/>
            <w:tcBorders>
              <w:bottom w:val="single" w:sz="4" w:space="0" w:color="auto"/>
            </w:tcBorders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pct"/>
            <w:vMerge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  <w:vMerge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" w:type="pct"/>
            <w:vMerge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pct"/>
            <w:vMerge/>
          </w:tcPr>
          <w:p w:rsidR="000C7F44" w:rsidRPr="00443B62" w:rsidRDefault="000C7F44" w:rsidP="003859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254F" w:rsidRPr="00443B62" w:rsidTr="004A2A9D">
        <w:trPr>
          <w:trHeight w:val="457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38" w:type="pct"/>
            <w:tcBorders>
              <w:left w:val="single" w:sz="4" w:space="0" w:color="auto"/>
            </w:tcBorders>
          </w:tcPr>
          <w:p w:rsidR="00123040" w:rsidRPr="00443B62" w:rsidRDefault="00C6254F" w:rsidP="0038596A">
            <w:pPr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 xml:space="preserve">Тема: </w:t>
            </w:r>
            <w:r w:rsidR="00973CD1" w:rsidRPr="00C77D1E">
              <w:rPr>
                <w:rFonts w:ascii="Times New Roman" w:hAnsi="Times New Roman" w:cs="Times New Roman"/>
              </w:rPr>
              <w:t>Мы знакомимся с театром</w:t>
            </w:r>
          </w:p>
        </w:tc>
        <w:tc>
          <w:tcPr>
            <w:tcW w:w="963" w:type="pct"/>
          </w:tcPr>
          <w:p w:rsidR="00C6254F" w:rsidRPr="00AE4D73" w:rsidRDefault="00AE4D73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pct"/>
          </w:tcPr>
          <w:p w:rsidR="00C6254F" w:rsidRPr="00AE4D73" w:rsidRDefault="00AE4D73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pct"/>
          </w:tcPr>
          <w:p w:rsidR="00C6254F" w:rsidRPr="00443B62" w:rsidRDefault="00AE4D73" w:rsidP="0038596A">
            <w:pPr>
              <w:pStyle w:val="TableParagraph"/>
              <w:jc w:val="both"/>
              <w:rPr>
                <w:sz w:val="24"/>
              </w:rPr>
            </w:pPr>
            <w:r w:rsidRPr="00C77D1E">
              <w:rPr>
                <w:sz w:val="24"/>
                <w:szCs w:val="24"/>
              </w:rPr>
              <w:t>Упражнения актёрского тренинга</w:t>
            </w:r>
          </w:p>
        </w:tc>
      </w:tr>
      <w:tr w:rsidR="00C6254F" w:rsidRPr="00443B62" w:rsidTr="004A2A9D">
        <w:trPr>
          <w:trHeight w:val="621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638" w:type="pct"/>
            <w:tcBorders>
              <w:left w:val="single" w:sz="4" w:space="0" w:color="auto"/>
            </w:tcBorders>
          </w:tcPr>
          <w:p w:rsidR="00C6254F" w:rsidRPr="00443B62" w:rsidRDefault="00C6254F" w:rsidP="0038596A">
            <w:pPr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 xml:space="preserve">Тема: </w:t>
            </w:r>
            <w:r w:rsidR="00973CD1" w:rsidRPr="00C77D1E">
              <w:rPr>
                <w:rFonts w:ascii="Times New Roman" w:hAnsi="Times New Roman" w:cs="Times New Roman"/>
              </w:rPr>
              <w:t>Театр приглашает в сказку</w:t>
            </w:r>
          </w:p>
        </w:tc>
        <w:tc>
          <w:tcPr>
            <w:tcW w:w="963" w:type="pct"/>
          </w:tcPr>
          <w:p w:rsidR="00C6254F" w:rsidRPr="00443B62" w:rsidRDefault="00AE4D73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pct"/>
          </w:tcPr>
          <w:p w:rsidR="00C6254F" w:rsidRPr="00443B62" w:rsidRDefault="00AE4D73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pct"/>
          </w:tcPr>
          <w:p w:rsidR="00C6254F" w:rsidRPr="004A2A9D" w:rsidRDefault="00AE4D73" w:rsidP="004A2A9D">
            <w:pPr>
              <w:jc w:val="both"/>
              <w:rPr>
                <w:rFonts w:ascii="Times New Roman" w:hAnsi="Times New Roman" w:cs="Times New Roman"/>
              </w:rPr>
            </w:pPr>
            <w:r w:rsidRPr="00C77D1E">
              <w:rPr>
                <w:rFonts w:ascii="Times New Roman" w:hAnsi="Times New Roman" w:cs="Times New Roman"/>
              </w:rPr>
              <w:t>Драматизации н</w:t>
            </w:r>
            <w:r>
              <w:rPr>
                <w:rFonts w:ascii="Times New Roman" w:hAnsi="Times New Roman" w:cs="Times New Roman"/>
              </w:rPr>
              <w:t>а свободную тему</w:t>
            </w:r>
          </w:p>
        </w:tc>
      </w:tr>
      <w:tr w:rsidR="00C6254F" w:rsidRPr="00443B62" w:rsidTr="00992F06">
        <w:trPr>
          <w:trHeight w:val="54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43B62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638" w:type="pct"/>
            <w:tcBorders>
              <w:left w:val="single" w:sz="4" w:space="0" w:color="auto"/>
            </w:tcBorders>
          </w:tcPr>
          <w:p w:rsidR="00C6254F" w:rsidRDefault="00C6254F" w:rsidP="00973CD1">
            <w:pPr>
              <w:jc w:val="both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 xml:space="preserve">Тема: </w:t>
            </w:r>
            <w:r w:rsidR="00973CD1">
              <w:rPr>
                <w:rFonts w:ascii="Times New Roman" w:hAnsi="Times New Roman" w:cs="Times New Roman"/>
              </w:rPr>
              <w:t xml:space="preserve">Какие бывают актеры? </w:t>
            </w:r>
          </w:p>
          <w:p w:rsidR="00123040" w:rsidRPr="00443B62" w:rsidRDefault="00123040" w:rsidP="00973CD1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pct"/>
          </w:tcPr>
          <w:p w:rsidR="00C6254F" w:rsidRPr="00443B62" w:rsidRDefault="00AE4D73" w:rsidP="0038596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C77D1E">
              <w:rPr>
                <w:sz w:val="24"/>
                <w:szCs w:val="24"/>
              </w:rPr>
              <w:t>Этюды на воплощение образов сказочных героев по сюжету сказки</w:t>
            </w:r>
          </w:p>
        </w:tc>
      </w:tr>
      <w:tr w:rsidR="00C6254F" w:rsidRPr="00443B62" w:rsidTr="00992F0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638" w:type="pct"/>
            <w:tcBorders>
              <w:left w:val="single" w:sz="4" w:space="0" w:color="auto"/>
            </w:tcBorders>
          </w:tcPr>
          <w:p w:rsidR="00C6254F" w:rsidRPr="00443B62" w:rsidRDefault="00C6254F" w:rsidP="00973CD1">
            <w:pPr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 xml:space="preserve">Тема: </w:t>
            </w:r>
            <w:r w:rsidR="00AE4D73">
              <w:rPr>
                <w:rFonts w:ascii="Times New Roman" w:hAnsi="Times New Roman" w:cs="Times New Roman"/>
              </w:rPr>
              <w:t>Чудеса в театре «</w:t>
            </w:r>
            <w:r w:rsidR="00973CD1" w:rsidRPr="00C77D1E">
              <w:rPr>
                <w:rFonts w:ascii="Times New Roman" w:hAnsi="Times New Roman" w:cs="Times New Roman"/>
              </w:rPr>
              <w:t xml:space="preserve">По правде и </w:t>
            </w:r>
            <w:proofErr w:type="gramStart"/>
            <w:r w:rsidR="00973CD1" w:rsidRPr="00C77D1E">
              <w:rPr>
                <w:rFonts w:ascii="Times New Roman" w:hAnsi="Times New Roman" w:cs="Times New Roman"/>
              </w:rPr>
              <w:t>понарошку</w:t>
            </w:r>
            <w:proofErr w:type="gramEnd"/>
            <w:r w:rsidR="00AE4D7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63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pct"/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pct"/>
          </w:tcPr>
          <w:p w:rsidR="00C6254F" w:rsidRPr="00443B62" w:rsidRDefault="00AE4D73" w:rsidP="0038596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</w:p>
        </w:tc>
      </w:tr>
      <w:tr w:rsidR="00C6254F" w:rsidRPr="00443B62" w:rsidTr="00992F0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54F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638" w:type="pct"/>
            <w:tcBorders>
              <w:left w:val="single" w:sz="4" w:space="0" w:color="auto"/>
            </w:tcBorders>
          </w:tcPr>
          <w:p w:rsidR="00973CD1" w:rsidRPr="00C77D1E" w:rsidRDefault="00C6254F" w:rsidP="00973CD1">
            <w:pPr>
              <w:jc w:val="both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 xml:space="preserve">Тема: </w:t>
            </w:r>
            <w:r w:rsidR="00973CD1">
              <w:rPr>
                <w:rFonts w:ascii="Times New Roman" w:hAnsi="Times New Roman" w:cs="Times New Roman"/>
              </w:rPr>
              <w:t>А</w:t>
            </w:r>
            <w:r w:rsidR="00B47A7F">
              <w:rPr>
                <w:rFonts w:ascii="Times New Roman" w:hAnsi="Times New Roman" w:cs="Times New Roman"/>
              </w:rPr>
              <w:t>ктеры театра кукол</w:t>
            </w:r>
          </w:p>
          <w:p w:rsidR="00C6254F" w:rsidRPr="00443B62" w:rsidRDefault="00C6254F" w:rsidP="003859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3" w:type="pct"/>
          </w:tcPr>
          <w:p w:rsidR="00C6254F" w:rsidRPr="00443B62" w:rsidRDefault="00AE4D73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pct"/>
          </w:tcPr>
          <w:p w:rsidR="00C6254F" w:rsidRPr="00443B62" w:rsidRDefault="00AE4D73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pct"/>
          </w:tcPr>
          <w:p w:rsidR="00C6254F" w:rsidRPr="00443B62" w:rsidRDefault="00AE4D73" w:rsidP="0038596A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C77D1E">
              <w:rPr>
                <w:sz w:val="24"/>
                <w:szCs w:val="24"/>
              </w:rPr>
              <w:t>Кукольное представление-фантазия</w:t>
            </w:r>
          </w:p>
        </w:tc>
      </w:tr>
      <w:tr w:rsidR="002269D1" w:rsidRPr="00443B62" w:rsidTr="00992F06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9D1" w:rsidRPr="0038596A" w:rsidRDefault="0038596A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638" w:type="pct"/>
            <w:tcBorders>
              <w:left w:val="single" w:sz="4" w:space="0" w:color="auto"/>
            </w:tcBorders>
          </w:tcPr>
          <w:p w:rsidR="002269D1" w:rsidRDefault="002269D1" w:rsidP="0038596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443B62">
              <w:rPr>
                <w:b/>
                <w:sz w:val="24"/>
              </w:rPr>
              <w:t>Итоговое</w:t>
            </w:r>
            <w:r w:rsidRPr="00443B62">
              <w:rPr>
                <w:b/>
                <w:spacing w:val="-2"/>
                <w:sz w:val="24"/>
              </w:rPr>
              <w:t xml:space="preserve"> </w:t>
            </w:r>
            <w:r w:rsidRPr="00443B62">
              <w:rPr>
                <w:b/>
                <w:sz w:val="24"/>
              </w:rPr>
              <w:t>занятие</w:t>
            </w:r>
            <w:r w:rsidR="00973CD1">
              <w:rPr>
                <w:b/>
                <w:sz w:val="24"/>
              </w:rPr>
              <w:t>:</w:t>
            </w:r>
          </w:p>
          <w:p w:rsidR="00973CD1" w:rsidRPr="00443B62" w:rsidRDefault="00973CD1" w:rsidP="0038596A">
            <w:pPr>
              <w:pStyle w:val="TableParagraph"/>
              <w:spacing w:line="275" w:lineRule="exact"/>
              <w:rPr>
                <w:b/>
                <w:sz w:val="24"/>
              </w:rPr>
            </w:pPr>
            <w:r w:rsidRPr="00C77D1E">
              <w:rPr>
                <w:sz w:val="24"/>
                <w:szCs w:val="24"/>
              </w:rPr>
              <w:t>Всем на удивление наше представление</w:t>
            </w:r>
          </w:p>
        </w:tc>
        <w:tc>
          <w:tcPr>
            <w:tcW w:w="963" w:type="pct"/>
          </w:tcPr>
          <w:p w:rsidR="002269D1" w:rsidRPr="00443B62" w:rsidRDefault="00AE4D73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" w:type="pct"/>
          </w:tcPr>
          <w:p w:rsidR="002269D1" w:rsidRPr="00443B62" w:rsidRDefault="00AE4D73" w:rsidP="003859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6" w:type="pct"/>
          </w:tcPr>
          <w:p w:rsidR="002269D1" w:rsidRPr="00443B62" w:rsidRDefault="00AE4D73" w:rsidP="0038596A">
            <w:pPr>
              <w:pStyle w:val="TableParagraph"/>
              <w:spacing w:line="270" w:lineRule="atLeast"/>
              <w:jc w:val="both"/>
              <w:rPr>
                <w:sz w:val="24"/>
              </w:rPr>
            </w:pPr>
            <w:r w:rsidRPr="00C77D1E">
              <w:rPr>
                <w:sz w:val="24"/>
                <w:szCs w:val="24"/>
              </w:rPr>
              <w:t>Мини-представление по сказке</w:t>
            </w:r>
          </w:p>
        </w:tc>
      </w:tr>
      <w:tr w:rsidR="002269D1" w:rsidRPr="00443B62" w:rsidTr="00992F06">
        <w:tc>
          <w:tcPr>
            <w:tcW w:w="343" w:type="pct"/>
          </w:tcPr>
          <w:p w:rsidR="002269D1" w:rsidRPr="00443B62" w:rsidRDefault="002269D1" w:rsidP="0038596A">
            <w:pPr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38" w:type="pct"/>
          </w:tcPr>
          <w:p w:rsidR="002269D1" w:rsidRPr="00443B62" w:rsidRDefault="002269D1" w:rsidP="0038596A">
            <w:pPr>
              <w:rPr>
                <w:rFonts w:ascii="Times New Roman" w:hAnsi="Times New Roman" w:cs="Times New Roman"/>
                <w:b/>
              </w:rPr>
            </w:pPr>
            <w:r w:rsidRPr="00443B62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963" w:type="pct"/>
          </w:tcPr>
          <w:p w:rsidR="002269D1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" w:type="pct"/>
          </w:tcPr>
          <w:p w:rsidR="002269D1" w:rsidRPr="00443B62" w:rsidRDefault="00C6254F" w:rsidP="0038596A">
            <w:pPr>
              <w:jc w:val="center"/>
              <w:rPr>
                <w:rFonts w:ascii="Times New Roman" w:hAnsi="Times New Roman" w:cs="Times New Roman"/>
              </w:rPr>
            </w:pPr>
            <w:r w:rsidRPr="00443B6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16" w:type="pct"/>
          </w:tcPr>
          <w:p w:rsidR="002269D1" w:rsidRPr="00443B62" w:rsidRDefault="002269D1" w:rsidP="0038596A">
            <w:pPr>
              <w:rPr>
                <w:rFonts w:ascii="Times New Roman" w:hAnsi="Times New Roman" w:cs="Times New Roman"/>
              </w:rPr>
            </w:pPr>
          </w:p>
        </w:tc>
      </w:tr>
    </w:tbl>
    <w:p w:rsidR="003B5888" w:rsidRPr="00443B62" w:rsidRDefault="003B5888" w:rsidP="00C53D2A">
      <w:pPr>
        <w:ind w:firstLine="567"/>
        <w:jc w:val="center"/>
        <w:rPr>
          <w:rFonts w:ascii="Times New Roman" w:hAnsi="Times New Roman" w:cs="Times New Roman"/>
          <w:b/>
          <w:bCs/>
        </w:rPr>
      </w:pPr>
      <w:bookmarkStart w:id="0" w:name="bookmark62"/>
      <w:bookmarkStart w:id="1" w:name="bookmark60"/>
      <w:bookmarkStart w:id="2" w:name="bookmark61"/>
      <w:bookmarkStart w:id="3" w:name="bookmark63"/>
      <w:bookmarkEnd w:id="0"/>
    </w:p>
    <w:p w:rsidR="003B5888" w:rsidRPr="00443B62" w:rsidRDefault="003B5888" w:rsidP="003B5888">
      <w:pPr>
        <w:jc w:val="center"/>
        <w:rPr>
          <w:rFonts w:ascii="Times New Roman" w:hAnsi="Times New Roman"/>
        </w:rPr>
      </w:pPr>
      <w:bookmarkStart w:id="4" w:name="_GoBack"/>
      <w:bookmarkEnd w:id="1"/>
      <w:bookmarkEnd w:id="2"/>
      <w:bookmarkEnd w:id="3"/>
      <w:bookmarkEnd w:id="4"/>
    </w:p>
    <w:sectPr w:rsidR="003B5888" w:rsidRPr="00443B62" w:rsidSect="00CB77DE">
      <w:pgSz w:w="11910" w:h="16840"/>
      <w:pgMar w:top="1134" w:right="851" w:bottom="993" w:left="1701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620" w:rsidRDefault="00F23620">
      <w:r>
        <w:separator/>
      </w:r>
    </w:p>
  </w:endnote>
  <w:endnote w:type="continuationSeparator" w:id="0">
    <w:p w:rsidR="00F23620" w:rsidRDefault="00F23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 Condensed">
    <w:altName w:val="Calibri"/>
    <w:charset w:val="CC"/>
    <w:family w:val="swiss"/>
    <w:pitch w:val="variable"/>
    <w:sig w:usb0="E7002EFF" w:usb1="5200FDFF" w:usb2="0A242021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620" w:rsidRDefault="00F23620"/>
  </w:footnote>
  <w:footnote w:type="continuationSeparator" w:id="0">
    <w:p w:rsidR="00F23620" w:rsidRDefault="00F2362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DA5"/>
    <w:multiLevelType w:val="multilevel"/>
    <w:tmpl w:val="FD66F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023C758D"/>
    <w:multiLevelType w:val="multilevel"/>
    <w:tmpl w:val="00B46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4F18EB"/>
    <w:multiLevelType w:val="hybridMultilevel"/>
    <w:tmpl w:val="4D2286E4"/>
    <w:lvl w:ilvl="0" w:tplc="7E7A717C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4D2A56"/>
    <w:multiLevelType w:val="hybridMultilevel"/>
    <w:tmpl w:val="11B80F7E"/>
    <w:lvl w:ilvl="0" w:tplc="8900455E">
      <w:numFmt w:val="bullet"/>
      <w:lvlText w:val="•"/>
      <w:lvlJc w:val="left"/>
      <w:pPr>
        <w:ind w:left="8724" w:hanging="360"/>
      </w:pPr>
      <w:rPr>
        <w:rFonts w:hint="default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B23379"/>
    <w:multiLevelType w:val="multilevel"/>
    <w:tmpl w:val="E0DA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CD1BD5"/>
    <w:multiLevelType w:val="hybridMultilevel"/>
    <w:tmpl w:val="504AB6D8"/>
    <w:lvl w:ilvl="0" w:tplc="94DA02E8">
      <w:start w:val="1"/>
      <w:numFmt w:val="decimal"/>
      <w:lvlText w:val="%1."/>
      <w:lvlJc w:val="left"/>
      <w:pPr>
        <w:ind w:left="1976" w:hanging="360"/>
      </w:pPr>
      <w:rPr>
        <w:rFonts w:hint="default"/>
        <w:b w:val="0"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6">
    <w:nsid w:val="24743EFC"/>
    <w:multiLevelType w:val="hybridMultilevel"/>
    <w:tmpl w:val="03AAF34E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">
    <w:nsid w:val="287F3FA5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D83CC5"/>
    <w:multiLevelType w:val="hybridMultilevel"/>
    <w:tmpl w:val="21482DA2"/>
    <w:lvl w:ilvl="0" w:tplc="7E7A717C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>
    <w:nsid w:val="2DC818B4"/>
    <w:multiLevelType w:val="hybridMultilevel"/>
    <w:tmpl w:val="A89606C0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21B5E"/>
    <w:multiLevelType w:val="hybridMultilevel"/>
    <w:tmpl w:val="46E2D174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967FB4"/>
    <w:multiLevelType w:val="hybridMultilevel"/>
    <w:tmpl w:val="EC1ED02A"/>
    <w:lvl w:ilvl="0" w:tplc="7E7A717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E73730"/>
    <w:multiLevelType w:val="hybridMultilevel"/>
    <w:tmpl w:val="069ABEB0"/>
    <w:lvl w:ilvl="0" w:tplc="AA74C13C">
      <w:start w:val="5"/>
      <w:numFmt w:val="decimal"/>
      <w:lvlText w:val="%1."/>
      <w:lvlJc w:val="left"/>
      <w:pPr>
        <w:ind w:left="1976" w:hanging="360"/>
      </w:pPr>
      <w:rPr>
        <w:rFonts w:ascii="Times New Roman" w:hAnsi="Times New Roman" w:cs="Times New Roman" w:hint="default"/>
        <w:b/>
        <w:bCs/>
        <w:spacing w:val="0"/>
        <w:w w:val="100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100606"/>
    <w:multiLevelType w:val="multilevel"/>
    <w:tmpl w:val="90827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BE08E1"/>
    <w:multiLevelType w:val="hybridMultilevel"/>
    <w:tmpl w:val="DEE45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2C2DF7"/>
    <w:multiLevelType w:val="hybridMultilevel"/>
    <w:tmpl w:val="26ACEA96"/>
    <w:lvl w:ilvl="0" w:tplc="7E7A717C"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w w:val="99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68AE25AE"/>
    <w:multiLevelType w:val="hybridMultilevel"/>
    <w:tmpl w:val="0964C60E"/>
    <w:lvl w:ilvl="0" w:tplc="107A9F36">
      <w:start w:val="1"/>
      <w:numFmt w:val="decimal"/>
      <w:lvlText w:val="%1."/>
      <w:lvlJc w:val="left"/>
      <w:pPr>
        <w:ind w:left="1976" w:hanging="360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8"/>
        <w:lang w:val="ru-RU" w:eastAsia="en-US" w:bidi="ar-SA"/>
      </w:rPr>
    </w:lvl>
    <w:lvl w:ilvl="1" w:tplc="CAA6ED80">
      <w:numFmt w:val="bullet"/>
      <w:lvlText w:val="•"/>
      <w:lvlJc w:val="left"/>
      <w:pPr>
        <w:ind w:left="2940" w:hanging="360"/>
      </w:pPr>
      <w:rPr>
        <w:rFonts w:hint="default"/>
        <w:lang w:val="ru-RU" w:eastAsia="en-US" w:bidi="ar-SA"/>
      </w:rPr>
    </w:lvl>
    <w:lvl w:ilvl="2" w:tplc="FE98DC3A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3" w:tplc="3DCE8D42">
      <w:numFmt w:val="bullet"/>
      <w:lvlText w:val="•"/>
      <w:lvlJc w:val="left"/>
      <w:pPr>
        <w:ind w:left="4861" w:hanging="360"/>
      </w:pPr>
      <w:rPr>
        <w:rFonts w:hint="default"/>
        <w:lang w:val="ru-RU" w:eastAsia="en-US" w:bidi="ar-SA"/>
      </w:rPr>
    </w:lvl>
    <w:lvl w:ilvl="4" w:tplc="B0902BE8">
      <w:numFmt w:val="bullet"/>
      <w:lvlText w:val="•"/>
      <w:lvlJc w:val="left"/>
      <w:pPr>
        <w:ind w:left="5822" w:hanging="360"/>
      </w:pPr>
      <w:rPr>
        <w:rFonts w:hint="default"/>
        <w:lang w:val="ru-RU" w:eastAsia="en-US" w:bidi="ar-SA"/>
      </w:rPr>
    </w:lvl>
    <w:lvl w:ilvl="5" w:tplc="B9F8E942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6" w:tplc="09847AF4">
      <w:numFmt w:val="bullet"/>
      <w:lvlText w:val="•"/>
      <w:lvlJc w:val="left"/>
      <w:pPr>
        <w:ind w:left="7743" w:hanging="360"/>
      </w:pPr>
      <w:rPr>
        <w:rFonts w:hint="default"/>
        <w:lang w:val="ru-RU" w:eastAsia="en-US" w:bidi="ar-SA"/>
      </w:rPr>
    </w:lvl>
    <w:lvl w:ilvl="7" w:tplc="749C0B4E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  <w:lvl w:ilvl="8" w:tplc="07C2D5F4">
      <w:numFmt w:val="bullet"/>
      <w:lvlText w:val="•"/>
      <w:lvlJc w:val="left"/>
      <w:pPr>
        <w:ind w:left="9665" w:hanging="360"/>
      </w:pPr>
      <w:rPr>
        <w:rFonts w:hint="default"/>
        <w:lang w:val="ru-RU" w:eastAsia="en-US" w:bidi="ar-SA"/>
      </w:rPr>
    </w:lvl>
  </w:abstractNum>
  <w:abstractNum w:abstractNumId="17">
    <w:nsid w:val="6C4E2899"/>
    <w:multiLevelType w:val="multilevel"/>
    <w:tmpl w:val="45BEF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1E4497"/>
    <w:multiLevelType w:val="multilevel"/>
    <w:tmpl w:val="31D2A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9910FD"/>
    <w:multiLevelType w:val="hybridMultilevel"/>
    <w:tmpl w:val="2F148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6"/>
  </w:num>
  <w:num w:numId="5">
    <w:abstractNumId w:val="15"/>
  </w:num>
  <w:num w:numId="6">
    <w:abstractNumId w:val="8"/>
  </w:num>
  <w:num w:numId="7">
    <w:abstractNumId w:val="11"/>
  </w:num>
  <w:num w:numId="8">
    <w:abstractNumId w:val="9"/>
  </w:num>
  <w:num w:numId="9">
    <w:abstractNumId w:val="10"/>
  </w:num>
  <w:num w:numId="10">
    <w:abstractNumId w:val="19"/>
  </w:num>
  <w:num w:numId="11">
    <w:abstractNumId w:val="2"/>
  </w:num>
  <w:num w:numId="12">
    <w:abstractNumId w:val="14"/>
  </w:num>
  <w:num w:numId="13">
    <w:abstractNumId w:val="5"/>
  </w:num>
  <w:num w:numId="14">
    <w:abstractNumId w:val="12"/>
  </w:num>
  <w:num w:numId="15">
    <w:abstractNumId w:val="7"/>
  </w:num>
  <w:num w:numId="16">
    <w:abstractNumId w:val="17"/>
  </w:num>
  <w:num w:numId="17">
    <w:abstractNumId w:val="4"/>
  </w:num>
  <w:num w:numId="18">
    <w:abstractNumId w:val="18"/>
  </w:num>
  <w:num w:numId="19">
    <w:abstractNumId w:val="13"/>
  </w:num>
  <w:num w:numId="20">
    <w:abstractNumId w:val="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FBA"/>
    <w:rsid w:val="00024E43"/>
    <w:rsid w:val="000271F6"/>
    <w:rsid w:val="00040655"/>
    <w:rsid w:val="0008375D"/>
    <w:rsid w:val="000C7F44"/>
    <w:rsid w:val="000D54F0"/>
    <w:rsid w:val="000F7B69"/>
    <w:rsid w:val="00123040"/>
    <w:rsid w:val="00147660"/>
    <w:rsid w:val="00167CCE"/>
    <w:rsid w:val="00181B8D"/>
    <w:rsid w:val="0018330D"/>
    <w:rsid w:val="00184981"/>
    <w:rsid w:val="001973A6"/>
    <w:rsid w:val="001A0CD6"/>
    <w:rsid w:val="001E02CC"/>
    <w:rsid w:val="001F1710"/>
    <w:rsid w:val="002269D1"/>
    <w:rsid w:val="002454AA"/>
    <w:rsid w:val="00250EB1"/>
    <w:rsid w:val="00270297"/>
    <w:rsid w:val="002A4537"/>
    <w:rsid w:val="002E1CD6"/>
    <w:rsid w:val="002F0006"/>
    <w:rsid w:val="003009F7"/>
    <w:rsid w:val="003416DD"/>
    <w:rsid w:val="00342654"/>
    <w:rsid w:val="00345235"/>
    <w:rsid w:val="00380A1B"/>
    <w:rsid w:val="0038596A"/>
    <w:rsid w:val="00390E9B"/>
    <w:rsid w:val="003A3668"/>
    <w:rsid w:val="003B5888"/>
    <w:rsid w:val="003C2EAF"/>
    <w:rsid w:val="0041541D"/>
    <w:rsid w:val="004176E2"/>
    <w:rsid w:val="00437F97"/>
    <w:rsid w:val="00443B62"/>
    <w:rsid w:val="004770A9"/>
    <w:rsid w:val="00480547"/>
    <w:rsid w:val="00494425"/>
    <w:rsid w:val="004A2A9D"/>
    <w:rsid w:val="004B06F0"/>
    <w:rsid w:val="004C0AF6"/>
    <w:rsid w:val="004C284A"/>
    <w:rsid w:val="004C591B"/>
    <w:rsid w:val="004D0B1B"/>
    <w:rsid w:val="00504294"/>
    <w:rsid w:val="005351B9"/>
    <w:rsid w:val="00540206"/>
    <w:rsid w:val="00540D2D"/>
    <w:rsid w:val="00561174"/>
    <w:rsid w:val="00584BDB"/>
    <w:rsid w:val="00591A72"/>
    <w:rsid w:val="005A1622"/>
    <w:rsid w:val="005B2195"/>
    <w:rsid w:val="005D3DEA"/>
    <w:rsid w:val="005E4BEE"/>
    <w:rsid w:val="00605A86"/>
    <w:rsid w:val="00606E97"/>
    <w:rsid w:val="00644B16"/>
    <w:rsid w:val="00647B53"/>
    <w:rsid w:val="00653EE7"/>
    <w:rsid w:val="00660473"/>
    <w:rsid w:val="00685E69"/>
    <w:rsid w:val="006B6AF2"/>
    <w:rsid w:val="006C7570"/>
    <w:rsid w:val="006F0803"/>
    <w:rsid w:val="007105C1"/>
    <w:rsid w:val="007106ED"/>
    <w:rsid w:val="0072600B"/>
    <w:rsid w:val="00777608"/>
    <w:rsid w:val="007971C9"/>
    <w:rsid w:val="007A00E7"/>
    <w:rsid w:val="007A6253"/>
    <w:rsid w:val="007C49ED"/>
    <w:rsid w:val="007D631B"/>
    <w:rsid w:val="007D7703"/>
    <w:rsid w:val="007D7AD5"/>
    <w:rsid w:val="007E0434"/>
    <w:rsid w:val="007E751B"/>
    <w:rsid w:val="00833126"/>
    <w:rsid w:val="00873FE6"/>
    <w:rsid w:val="00880719"/>
    <w:rsid w:val="008A29C2"/>
    <w:rsid w:val="008B3D3D"/>
    <w:rsid w:val="008C2DB2"/>
    <w:rsid w:val="008E5E01"/>
    <w:rsid w:val="0093566A"/>
    <w:rsid w:val="00966F7F"/>
    <w:rsid w:val="00972238"/>
    <w:rsid w:val="00973CD1"/>
    <w:rsid w:val="00976286"/>
    <w:rsid w:val="00980578"/>
    <w:rsid w:val="00992F06"/>
    <w:rsid w:val="009B2646"/>
    <w:rsid w:val="009B5A3E"/>
    <w:rsid w:val="00A05551"/>
    <w:rsid w:val="00A37266"/>
    <w:rsid w:val="00A45781"/>
    <w:rsid w:val="00A63759"/>
    <w:rsid w:val="00A731CA"/>
    <w:rsid w:val="00A82F94"/>
    <w:rsid w:val="00AE4D73"/>
    <w:rsid w:val="00AE4FBC"/>
    <w:rsid w:val="00AE79C8"/>
    <w:rsid w:val="00AF5B07"/>
    <w:rsid w:val="00B11042"/>
    <w:rsid w:val="00B47A7F"/>
    <w:rsid w:val="00B60BA1"/>
    <w:rsid w:val="00B70D01"/>
    <w:rsid w:val="00B94045"/>
    <w:rsid w:val="00BB60AA"/>
    <w:rsid w:val="00BD35E4"/>
    <w:rsid w:val="00BE5170"/>
    <w:rsid w:val="00BF4260"/>
    <w:rsid w:val="00C262F6"/>
    <w:rsid w:val="00C468F0"/>
    <w:rsid w:val="00C53D2A"/>
    <w:rsid w:val="00C6254F"/>
    <w:rsid w:val="00CA76DE"/>
    <w:rsid w:val="00CB77DE"/>
    <w:rsid w:val="00CD2E43"/>
    <w:rsid w:val="00CD4B82"/>
    <w:rsid w:val="00CE685A"/>
    <w:rsid w:val="00D03335"/>
    <w:rsid w:val="00D13E29"/>
    <w:rsid w:val="00D53145"/>
    <w:rsid w:val="00D90A84"/>
    <w:rsid w:val="00D91E4B"/>
    <w:rsid w:val="00DC23A4"/>
    <w:rsid w:val="00DC48C4"/>
    <w:rsid w:val="00DC6C98"/>
    <w:rsid w:val="00DC736F"/>
    <w:rsid w:val="00DE2E0A"/>
    <w:rsid w:val="00DF48E2"/>
    <w:rsid w:val="00E06275"/>
    <w:rsid w:val="00E076A9"/>
    <w:rsid w:val="00E42081"/>
    <w:rsid w:val="00E45BF9"/>
    <w:rsid w:val="00E71DD2"/>
    <w:rsid w:val="00E76ECA"/>
    <w:rsid w:val="00E77F90"/>
    <w:rsid w:val="00EB3AF8"/>
    <w:rsid w:val="00ED182C"/>
    <w:rsid w:val="00EE0EF3"/>
    <w:rsid w:val="00EE319D"/>
    <w:rsid w:val="00F04B43"/>
    <w:rsid w:val="00F05188"/>
    <w:rsid w:val="00F11FDD"/>
    <w:rsid w:val="00F23620"/>
    <w:rsid w:val="00F30A44"/>
    <w:rsid w:val="00F421A4"/>
    <w:rsid w:val="00F547EF"/>
    <w:rsid w:val="00F735BD"/>
    <w:rsid w:val="00FA6E5B"/>
    <w:rsid w:val="00FB2F92"/>
    <w:rsid w:val="00FB3459"/>
    <w:rsid w:val="00FC2FBA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0"/>
    <w:uiPriority w:val="99"/>
    <w:semiHidden/>
    <w:unhideWhenUsed/>
    <w:rsid w:val="0012304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97"/>
    <w:rPr>
      <w:color w:val="000000"/>
    </w:rPr>
  </w:style>
  <w:style w:type="paragraph" w:styleId="1">
    <w:name w:val="heading 1"/>
    <w:basedOn w:val="a"/>
    <w:link w:val="10"/>
    <w:uiPriority w:val="9"/>
    <w:qFormat/>
    <w:rsid w:val="00CD4B82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CE685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37F97"/>
    <w:rPr>
      <w:rFonts w:ascii="Arial" w:eastAsia="Arial" w:hAnsi="Arial" w:cs="Arial"/>
      <w:b w:val="0"/>
      <w:bCs w:val="0"/>
      <w:i w:val="0"/>
      <w:iCs w:val="0"/>
      <w:smallCaps w:val="0"/>
      <w:strike w:val="0"/>
      <w:color w:val="4057FF"/>
      <w:w w:val="70"/>
      <w:sz w:val="20"/>
      <w:szCs w:val="20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74340"/>
      <w:sz w:val="28"/>
      <w:szCs w:val="28"/>
      <w:u w:val="none"/>
      <w:shd w:val="clear" w:color="auto" w:fill="auto"/>
    </w:rPr>
  </w:style>
  <w:style w:type="character" w:customStyle="1" w:styleId="11">
    <w:name w:val="Заголовок №1_"/>
    <w:basedOn w:val="a0"/>
    <w:link w:val="12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53433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3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3">
    <w:name w:val="Заголовок №2_"/>
    <w:basedOn w:val="a0"/>
    <w:link w:val="24"/>
    <w:rsid w:val="00437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437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rsid w:val="00437F97"/>
    <w:pPr>
      <w:spacing w:line="252" w:lineRule="auto"/>
    </w:pPr>
    <w:rPr>
      <w:rFonts w:ascii="Arial" w:eastAsia="Arial" w:hAnsi="Arial" w:cs="Arial"/>
      <w:color w:val="4057FF"/>
      <w:w w:val="70"/>
      <w:sz w:val="20"/>
      <w:szCs w:val="20"/>
    </w:rPr>
  </w:style>
  <w:style w:type="paragraph" w:customStyle="1" w:styleId="22">
    <w:name w:val="Основной текст (2)"/>
    <w:basedOn w:val="a"/>
    <w:link w:val="21"/>
    <w:rsid w:val="00437F97"/>
    <w:rPr>
      <w:rFonts w:ascii="Times New Roman" w:eastAsia="Times New Roman" w:hAnsi="Times New Roman" w:cs="Times New Roman"/>
      <w:color w:val="474340"/>
      <w:sz w:val="28"/>
      <w:szCs w:val="28"/>
    </w:rPr>
  </w:style>
  <w:style w:type="paragraph" w:customStyle="1" w:styleId="12">
    <w:name w:val="Заголовок №1"/>
    <w:basedOn w:val="a"/>
    <w:link w:val="11"/>
    <w:rsid w:val="00437F97"/>
    <w:pPr>
      <w:spacing w:after="1890" w:line="218" w:lineRule="auto"/>
      <w:jc w:val="center"/>
      <w:outlineLvl w:val="0"/>
    </w:pPr>
    <w:rPr>
      <w:rFonts w:ascii="Times New Roman" w:eastAsia="Times New Roman" w:hAnsi="Times New Roman" w:cs="Times New Roman"/>
      <w:color w:val="353433"/>
      <w:sz w:val="32"/>
      <w:szCs w:val="32"/>
    </w:rPr>
  </w:style>
  <w:style w:type="paragraph" w:customStyle="1" w:styleId="13">
    <w:name w:val="Основной текст1"/>
    <w:basedOn w:val="a"/>
    <w:link w:val="a3"/>
    <w:rsid w:val="00437F97"/>
    <w:rPr>
      <w:rFonts w:ascii="Times New Roman" w:eastAsia="Times New Roman" w:hAnsi="Times New Roman" w:cs="Times New Roman"/>
    </w:rPr>
  </w:style>
  <w:style w:type="paragraph" w:customStyle="1" w:styleId="24">
    <w:name w:val="Заголовок №2"/>
    <w:basedOn w:val="a"/>
    <w:link w:val="23"/>
    <w:rsid w:val="00437F97"/>
    <w:pPr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437F97"/>
    <w:pPr>
      <w:spacing w:line="257" w:lineRule="auto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437F97"/>
    <w:rPr>
      <w:rFonts w:ascii="Times New Roman" w:eastAsia="Times New Roman" w:hAnsi="Times New Roman" w:cs="Times New Roman"/>
    </w:rPr>
  </w:style>
  <w:style w:type="character" w:styleId="a8">
    <w:name w:val="Hyperlink"/>
    <w:basedOn w:val="a0"/>
    <w:uiPriority w:val="99"/>
    <w:unhideWhenUsed/>
    <w:rsid w:val="00B94045"/>
    <w:rPr>
      <w:color w:val="0563C1" w:themeColor="hyperlink"/>
      <w:u w:val="single"/>
    </w:rPr>
  </w:style>
  <w:style w:type="paragraph" w:styleId="a9">
    <w:name w:val="List Paragraph"/>
    <w:basedOn w:val="a"/>
    <w:uiPriority w:val="1"/>
    <w:qFormat/>
    <w:rsid w:val="00C262F6"/>
    <w:pPr>
      <w:ind w:left="720"/>
      <w:contextualSpacing/>
    </w:pPr>
  </w:style>
  <w:style w:type="paragraph" w:styleId="aa">
    <w:name w:val="Normal (Web)"/>
    <w:basedOn w:val="a"/>
    <w:uiPriority w:val="99"/>
    <w:rsid w:val="005E4BEE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а1"/>
    <w:basedOn w:val="a"/>
    <w:qFormat/>
    <w:rsid w:val="005E4BE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CD4B82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styleId="ab">
    <w:name w:val="Emphasis"/>
    <w:qFormat/>
    <w:rsid w:val="000F7B69"/>
    <w:rPr>
      <w:i/>
      <w:iCs/>
    </w:rPr>
  </w:style>
  <w:style w:type="paragraph" w:styleId="ac">
    <w:name w:val="Body Text"/>
    <w:basedOn w:val="a"/>
    <w:link w:val="ad"/>
    <w:uiPriority w:val="1"/>
    <w:qFormat/>
    <w:rsid w:val="00833126"/>
    <w:pPr>
      <w:autoSpaceDE w:val="0"/>
      <w:autoSpaceDN w:val="0"/>
      <w:ind w:left="1200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ad">
    <w:name w:val="Основной текст Знак"/>
    <w:basedOn w:val="a0"/>
    <w:link w:val="ac"/>
    <w:uiPriority w:val="1"/>
    <w:rsid w:val="00833126"/>
    <w:rPr>
      <w:rFonts w:ascii="Times New Roman" w:eastAsia="Times New Roman" w:hAnsi="Times New Roman" w:cs="Times New Roman"/>
      <w:lang w:eastAsia="en-US" w:bidi="ar-SA"/>
    </w:rPr>
  </w:style>
  <w:style w:type="table" w:styleId="ae">
    <w:name w:val="Table Grid"/>
    <w:basedOn w:val="a1"/>
    <w:uiPriority w:val="99"/>
    <w:rsid w:val="00CE685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E685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Default">
    <w:name w:val="Default"/>
    <w:uiPriority w:val="99"/>
    <w:rsid w:val="00CE685A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bidi="ar-SA"/>
    </w:rPr>
  </w:style>
  <w:style w:type="character" w:customStyle="1" w:styleId="markedcontent">
    <w:name w:val="markedcontent"/>
    <w:basedOn w:val="a0"/>
    <w:rsid w:val="00CE685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67CC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TableParagraph">
    <w:name w:val="Table Paragraph"/>
    <w:basedOn w:val="a"/>
    <w:uiPriority w:val="1"/>
    <w:qFormat/>
    <w:rsid w:val="000C7F44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table" w:customStyle="1" w:styleId="TableNormal">
    <w:name w:val="Table Normal"/>
    <w:uiPriority w:val="2"/>
    <w:semiHidden/>
    <w:unhideWhenUsed/>
    <w:qFormat/>
    <w:rsid w:val="00345235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A82F94"/>
    <w:pPr>
      <w:autoSpaceDE w:val="0"/>
      <w:autoSpaceDN w:val="0"/>
      <w:ind w:left="1616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customStyle="1" w:styleId="210">
    <w:name w:val="Заголовок 21"/>
    <w:basedOn w:val="a"/>
    <w:uiPriority w:val="1"/>
    <w:qFormat/>
    <w:rsid w:val="00A82F94"/>
    <w:pPr>
      <w:autoSpaceDE w:val="0"/>
      <w:autoSpaceDN w:val="0"/>
      <w:ind w:left="1541"/>
      <w:outlineLvl w:val="2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f">
    <w:name w:val="Balloon Text"/>
    <w:basedOn w:val="a"/>
    <w:link w:val="af0"/>
    <w:uiPriority w:val="99"/>
    <w:semiHidden/>
    <w:unhideWhenUsed/>
    <w:rsid w:val="00540D2D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540D2D"/>
    <w:rPr>
      <w:rFonts w:ascii="Segoe UI" w:hAnsi="Segoe UI" w:cs="Segoe UI"/>
      <w:color w:val="000000"/>
      <w:sz w:val="18"/>
      <w:szCs w:val="18"/>
    </w:rPr>
  </w:style>
  <w:style w:type="table" w:customStyle="1" w:styleId="TableNormal1">
    <w:name w:val="Table Normal1"/>
    <w:uiPriority w:val="2"/>
    <w:semiHidden/>
    <w:unhideWhenUsed/>
    <w:qFormat/>
    <w:rsid w:val="00540D2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B77DE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08375D"/>
    <w:pPr>
      <w:autoSpaceDE w:val="0"/>
      <w:autoSpaceDN w:val="0"/>
    </w:pPr>
    <w:rPr>
      <w:rFonts w:ascii="Calibri" w:eastAsia="Calibri" w:hAnsi="Calibri" w:cs="Times New Roman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FollowedHyperlink"/>
    <w:basedOn w:val="a0"/>
    <w:uiPriority w:val="99"/>
    <w:semiHidden/>
    <w:unhideWhenUsed/>
    <w:rsid w:val="001230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1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</vt:lpstr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</dc:title>
  <dc:subject/>
  <dc:creator>1</dc:creator>
  <cp:keywords/>
  <cp:lastModifiedBy>Мой</cp:lastModifiedBy>
  <cp:revision>43</cp:revision>
  <cp:lastPrinted>2024-04-02T10:08:00Z</cp:lastPrinted>
  <dcterms:created xsi:type="dcterms:W3CDTF">2024-04-01T09:02:00Z</dcterms:created>
  <dcterms:modified xsi:type="dcterms:W3CDTF">2024-04-12T16:50:00Z</dcterms:modified>
</cp:coreProperties>
</file>